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CC68A" w14:textId="77777777" w:rsidR="00D8142E" w:rsidRDefault="00D8142E" w:rsidP="00D8142E"/>
    <w:p w14:paraId="18F959CD" w14:textId="77777777" w:rsidR="00757FB6" w:rsidRDefault="007F33A5" w:rsidP="00D8142E">
      <w:pPr>
        <w:ind w:left="5812"/>
        <w:rPr>
          <w:noProof/>
        </w:rPr>
      </w:pPr>
      <w:r>
        <w:rPr>
          <w:noProof/>
        </w:rPr>
        <w:drawing>
          <wp:anchor distT="0" distB="0" distL="114300" distR="114300" simplePos="0" relativeHeight="251658240" behindDoc="1" locked="0" layoutInCell="1" allowOverlap="1" wp14:anchorId="49CE824D" wp14:editId="1269AFDF">
            <wp:simplePos x="0" y="0"/>
            <wp:positionH relativeFrom="column">
              <wp:posOffset>4234815</wp:posOffset>
            </wp:positionH>
            <wp:positionV relativeFrom="paragraph">
              <wp:posOffset>147150</wp:posOffset>
            </wp:positionV>
            <wp:extent cx="2061662" cy="755461"/>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yk-revy_logo_cmyk_payoff 2.eps"/>
                    <pic:cNvPicPr/>
                  </pic:nvPicPr>
                  <pic:blipFill>
                    <a:blip r:embed="rId5">
                      <a:extLst>
                        <a:ext uri="{28A0092B-C50C-407E-A947-70E740481C1C}">
                          <a14:useLocalDpi xmlns:a14="http://schemas.microsoft.com/office/drawing/2010/main" val="0"/>
                        </a:ext>
                      </a:extLst>
                    </a:blip>
                    <a:stretch>
                      <a:fillRect/>
                    </a:stretch>
                  </pic:blipFill>
                  <pic:spPr>
                    <a:xfrm>
                      <a:off x="0" y="0"/>
                      <a:ext cx="2061662" cy="755461"/>
                    </a:xfrm>
                    <a:prstGeom prst="rect">
                      <a:avLst/>
                    </a:prstGeom>
                  </pic:spPr>
                </pic:pic>
              </a:graphicData>
            </a:graphic>
            <wp14:sizeRelH relativeFrom="page">
              <wp14:pctWidth>0</wp14:pctWidth>
            </wp14:sizeRelH>
            <wp14:sizeRelV relativeFrom="page">
              <wp14:pctHeight>0</wp14:pctHeight>
            </wp14:sizeRelV>
          </wp:anchor>
        </w:drawing>
      </w:r>
    </w:p>
    <w:p w14:paraId="30F6D3C2" w14:textId="77777777" w:rsidR="00D8142E" w:rsidRDefault="00D8142E" w:rsidP="00D8142E">
      <w:pPr>
        <w:ind w:left="567"/>
        <w:rPr>
          <w:noProof/>
        </w:rPr>
      </w:pPr>
    </w:p>
    <w:p w14:paraId="08267B7E" w14:textId="77777777" w:rsidR="00D8142E" w:rsidRDefault="00D8142E" w:rsidP="00D8142E">
      <w:pPr>
        <w:ind w:left="567"/>
        <w:rPr>
          <w:noProof/>
        </w:rPr>
      </w:pPr>
    </w:p>
    <w:p w14:paraId="475C4539" w14:textId="77777777" w:rsidR="00D8142E" w:rsidRPr="00812A1E" w:rsidRDefault="00D8142E" w:rsidP="00D8142E">
      <w:pPr>
        <w:ind w:left="567"/>
        <w:rPr>
          <w:rFonts w:ascii="Arial" w:hAnsi="Arial" w:cs="Arial"/>
          <w:noProof/>
          <w:sz w:val="22"/>
          <w:szCs w:val="22"/>
        </w:rPr>
      </w:pPr>
    </w:p>
    <w:p w14:paraId="39D87B3E" w14:textId="77777777" w:rsidR="00D8142E" w:rsidRDefault="00D8142E" w:rsidP="00D8142E">
      <w:pPr>
        <w:tabs>
          <w:tab w:val="left" w:pos="5703"/>
        </w:tabs>
      </w:pPr>
    </w:p>
    <w:p w14:paraId="40FCC3B4" w14:textId="77777777" w:rsidR="00D8142E" w:rsidRDefault="00D8142E" w:rsidP="00D8142E">
      <w:pPr>
        <w:tabs>
          <w:tab w:val="left" w:pos="5703"/>
        </w:tabs>
      </w:pPr>
    </w:p>
    <w:p w14:paraId="0E462836" w14:textId="60A25F18" w:rsidR="00011C06" w:rsidRDefault="00011C06" w:rsidP="00D26394">
      <w:pPr>
        <w:rPr>
          <w:sz w:val="28"/>
          <w:szCs w:val="28"/>
        </w:rPr>
      </w:pPr>
      <w:r w:rsidRPr="00011C06">
        <w:rPr>
          <w:sz w:val="28"/>
          <w:szCs w:val="28"/>
        </w:rPr>
        <w:t>Pressemeddelelse 30.11.2020</w:t>
      </w:r>
    </w:p>
    <w:p w14:paraId="5026FE40" w14:textId="77777777" w:rsidR="00011C06" w:rsidRPr="00011C06" w:rsidRDefault="00011C06" w:rsidP="00D26394">
      <w:pPr>
        <w:rPr>
          <w:sz w:val="28"/>
          <w:szCs w:val="28"/>
        </w:rPr>
      </w:pPr>
    </w:p>
    <w:p w14:paraId="33546322" w14:textId="1EC2FC52" w:rsidR="007B0B18" w:rsidRPr="007B0B18" w:rsidRDefault="007B0B18" w:rsidP="007B0B18">
      <w:pPr>
        <w:rPr>
          <w:rFonts w:ascii="Times New Roman" w:eastAsia="Times New Roman" w:hAnsi="Times New Roman" w:cs="Times New Roman"/>
          <w:b/>
          <w:bCs/>
          <w:lang w:eastAsia="da-DK"/>
        </w:rPr>
      </w:pPr>
      <w:r w:rsidRPr="007B0B18">
        <w:rPr>
          <w:rFonts w:ascii="Times New Roman" w:eastAsia="Times New Roman" w:hAnsi="Times New Roman" w:cs="Times New Roman"/>
          <w:b/>
          <w:bCs/>
          <w:color w:val="000000"/>
          <w:sz w:val="44"/>
          <w:szCs w:val="44"/>
          <w:shd w:val="clear" w:color="auto" w:fill="FFFFFF"/>
          <w:lang w:eastAsia="da-DK"/>
        </w:rPr>
        <w:t>Ny julesang fra Nykøbing Falster Revyen:</w:t>
      </w:r>
      <w:r w:rsidRPr="007B0B18">
        <w:rPr>
          <w:rFonts w:ascii="Times New Roman" w:eastAsia="Times New Roman" w:hAnsi="Times New Roman" w:cs="Times New Roman"/>
          <w:b/>
          <w:bCs/>
          <w:color w:val="000000"/>
          <w:sz w:val="75"/>
          <w:szCs w:val="75"/>
          <w:shd w:val="clear" w:color="auto" w:fill="FFFFFF"/>
          <w:lang w:eastAsia="da-DK"/>
        </w:rPr>
        <w:t xml:space="preserve"> </w:t>
      </w:r>
      <w:r>
        <w:rPr>
          <w:rFonts w:ascii="Times New Roman" w:eastAsia="Times New Roman" w:hAnsi="Times New Roman" w:cs="Times New Roman"/>
          <w:b/>
          <w:bCs/>
          <w:color w:val="000000"/>
          <w:sz w:val="75"/>
          <w:szCs w:val="75"/>
          <w:shd w:val="clear" w:color="auto" w:fill="FFFFFF"/>
          <w:lang w:eastAsia="da-DK"/>
        </w:rPr>
        <w:br/>
      </w:r>
      <w:r w:rsidRPr="007B0B18">
        <w:rPr>
          <w:rFonts w:ascii="Times New Roman" w:eastAsia="Times New Roman" w:hAnsi="Times New Roman" w:cs="Times New Roman"/>
          <w:b/>
          <w:bCs/>
          <w:color w:val="000000"/>
          <w:sz w:val="75"/>
          <w:szCs w:val="75"/>
          <w:shd w:val="clear" w:color="auto" w:fill="FFFFFF"/>
          <w:lang w:eastAsia="da-DK"/>
        </w:rPr>
        <w:t>"</w:t>
      </w:r>
      <w:r>
        <w:rPr>
          <w:rFonts w:ascii="Times New Roman" w:eastAsia="Times New Roman" w:hAnsi="Times New Roman" w:cs="Times New Roman"/>
          <w:b/>
          <w:bCs/>
          <w:color w:val="000000"/>
          <w:sz w:val="75"/>
          <w:szCs w:val="75"/>
          <w:shd w:val="clear" w:color="auto" w:fill="FFFFFF"/>
          <w:lang w:eastAsia="da-DK"/>
        </w:rPr>
        <w:t>Mens vi venter</w:t>
      </w:r>
      <w:r w:rsidRPr="007B0B18">
        <w:rPr>
          <w:rFonts w:ascii="Times New Roman" w:eastAsia="Times New Roman" w:hAnsi="Times New Roman" w:cs="Times New Roman"/>
          <w:b/>
          <w:bCs/>
          <w:color w:val="000000"/>
          <w:sz w:val="75"/>
          <w:szCs w:val="75"/>
          <w:shd w:val="clear" w:color="auto" w:fill="FFFFFF"/>
          <w:lang w:eastAsia="da-DK"/>
        </w:rPr>
        <w:t>"</w:t>
      </w:r>
    </w:p>
    <w:p w14:paraId="2B1FFD9A" w14:textId="172546D1" w:rsidR="00D26394" w:rsidRDefault="00D26394" w:rsidP="00D26394">
      <w:pPr>
        <w:rPr>
          <w:b/>
          <w:bCs/>
          <w:sz w:val="28"/>
          <w:szCs w:val="28"/>
        </w:rPr>
      </w:pPr>
    </w:p>
    <w:p w14:paraId="0C1A7DE5" w14:textId="77777777" w:rsidR="007B0B18" w:rsidRPr="001F4346" w:rsidRDefault="007B0B18" w:rsidP="00D26394">
      <w:pPr>
        <w:rPr>
          <w:b/>
          <w:bCs/>
          <w:sz w:val="28"/>
          <w:szCs w:val="28"/>
        </w:rPr>
      </w:pPr>
    </w:p>
    <w:p w14:paraId="76520B5F" w14:textId="3B2C924C" w:rsidR="00D26394" w:rsidRPr="00335AD6" w:rsidRDefault="00D26394" w:rsidP="00011C06">
      <w:pPr>
        <w:ind w:left="426"/>
        <w:rPr>
          <w:i/>
          <w:iCs/>
        </w:rPr>
      </w:pPr>
      <w:r>
        <w:rPr>
          <w:i/>
          <w:iCs/>
        </w:rPr>
        <w:t>Revyholdet bag</w:t>
      </w:r>
      <w:r w:rsidRPr="00335AD6">
        <w:rPr>
          <w:i/>
          <w:iCs/>
        </w:rPr>
        <w:t xml:space="preserve"> Nykøbing Falster Revyen</w:t>
      </w:r>
      <w:r w:rsidR="00011C06">
        <w:rPr>
          <w:i/>
          <w:iCs/>
        </w:rPr>
        <w:t xml:space="preserve"> 2021</w:t>
      </w:r>
      <w:r>
        <w:rPr>
          <w:i/>
          <w:iCs/>
        </w:rPr>
        <w:t xml:space="preserve"> har sammen sunget og indspillet en helt ny julesang, hvor der er skruet op for julestemningen. Sangen er klar til at skabe masser af julehumør </w:t>
      </w:r>
      <w:r w:rsidR="009C7163">
        <w:rPr>
          <w:i/>
          <w:iCs/>
        </w:rPr>
        <w:t>i hele julemåneden.</w:t>
      </w:r>
    </w:p>
    <w:p w14:paraId="0430C98A" w14:textId="77777777" w:rsidR="00D26394" w:rsidRDefault="00D26394" w:rsidP="00011C06">
      <w:pPr>
        <w:ind w:left="426"/>
      </w:pPr>
    </w:p>
    <w:p w14:paraId="448B28AF" w14:textId="67ABE6A5" w:rsidR="00D26394" w:rsidRDefault="00011C06" w:rsidP="00011C06">
      <w:pPr>
        <w:ind w:left="426"/>
      </w:pPr>
      <w:r>
        <w:t>”</w:t>
      </w:r>
      <w:r w:rsidR="00D26394" w:rsidRPr="00DA7476">
        <w:t xml:space="preserve">Vi </w:t>
      </w:r>
      <w:r w:rsidR="00D26394">
        <w:t xml:space="preserve">er flere, der vil </w:t>
      </w:r>
      <w:r w:rsidR="00D26394" w:rsidRPr="00DA7476">
        <w:t>insistere på</w:t>
      </w:r>
      <w:r w:rsidR="00D26394">
        <w:t>,</w:t>
      </w:r>
      <w:r w:rsidR="00D26394" w:rsidRPr="00DA7476">
        <w:t xml:space="preserve"> at julen bliver dejlig</w:t>
      </w:r>
      <w:r w:rsidR="00D26394">
        <w:t xml:space="preserve"> i år. </w:t>
      </w:r>
      <w:r>
        <w:t>”</w:t>
      </w:r>
    </w:p>
    <w:p w14:paraId="2F96E945" w14:textId="77777777" w:rsidR="00D26394" w:rsidRDefault="00D26394" w:rsidP="00011C06">
      <w:pPr>
        <w:ind w:left="426"/>
      </w:pPr>
    </w:p>
    <w:p w14:paraId="29A48E14" w14:textId="140D38F9" w:rsidR="00D26394" w:rsidRDefault="00D26394" w:rsidP="00011C06">
      <w:pPr>
        <w:ind w:left="426"/>
      </w:pPr>
      <w:r>
        <w:t>Sådan synger revyholdet bag næste års Nykøbing Falster Revy. Med masser af bjældeklang bliver julen 2020 sunget ind med en helt ny julesang fra Danmarks næststørste revy.</w:t>
      </w:r>
    </w:p>
    <w:p w14:paraId="7ECB7EA7" w14:textId="77777777" w:rsidR="00D26394" w:rsidRDefault="00D26394" w:rsidP="00011C06">
      <w:pPr>
        <w:ind w:left="426"/>
      </w:pPr>
    </w:p>
    <w:p w14:paraId="28EB5A34" w14:textId="2D3037A0" w:rsidR="00D26394" w:rsidRDefault="00D26394" w:rsidP="00011C06">
      <w:pPr>
        <w:ind w:left="426"/>
      </w:pPr>
      <w:r w:rsidRPr="0076218E">
        <w:t>”Det er første gang, at en revy laver en julesang</w:t>
      </w:r>
      <w:r w:rsidR="00011C06">
        <w:t xml:space="preserve"> popsang</w:t>
      </w:r>
      <w:r>
        <w:t>,</w:t>
      </w:r>
      <w:r w:rsidRPr="0076218E">
        <w:t xml:space="preserve"> o</w:t>
      </w:r>
      <w:r w:rsidR="00011C06">
        <w:t>g da vi</w:t>
      </w:r>
      <w:r w:rsidRPr="0076218E">
        <w:t xml:space="preserve"> </w:t>
      </w:r>
      <w:r>
        <w:t xml:space="preserve">i </w:t>
      </w:r>
      <w:r w:rsidR="00011C06">
        <w:t>2020 ikke</w:t>
      </w:r>
      <w:r>
        <w:t xml:space="preserve"> </w:t>
      </w:r>
      <w:r w:rsidR="00011C06">
        <w:t>fik</w:t>
      </w:r>
      <w:r>
        <w:t xml:space="preserve"> mulighed</w:t>
      </w:r>
      <w:r w:rsidR="00011C06">
        <w:t>en</w:t>
      </w:r>
      <w:r>
        <w:t xml:space="preserve"> for at optræde, </w:t>
      </w:r>
      <w:r w:rsidR="00011C06">
        <w:t>hvad var så mere oplagt end at lave en julesang</w:t>
      </w:r>
      <w:r>
        <w:t xml:space="preserve">,” fortæller revydirektør Mickey Pless. </w:t>
      </w:r>
    </w:p>
    <w:p w14:paraId="687D7B08" w14:textId="77777777" w:rsidR="00D26394" w:rsidRDefault="00D26394" w:rsidP="00011C06">
      <w:pPr>
        <w:ind w:left="426"/>
      </w:pPr>
    </w:p>
    <w:p w14:paraId="67F0348F" w14:textId="2A14802F" w:rsidR="00D26394" w:rsidRDefault="00D26394" w:rsidP="00011C06">
      <w:pPr>
        <w:ind w:left="426"/>
      </w:pPr>
      <w:r>
        <w:t xml:space="preserve">Han står bag musikken, mens skuespiller Rasmus Krogsgaard har skrevet teksten til ’Mens vi </w:t>
      </w:r>
      <w:r w:rsidR="00CB5B4B">
        <w:t>venter… ’</w:t>
      </w:r>
      <w:r>
        <w:t xml:space="preserve">, der </w:t>
      </w:r>
      <w:r w:rsidR="00742BFA">
        <w:t>skal sprede julehumør fra den 1. december.</w:t>
      </w:r>
    </w:p>
    <w:p w14:paraId="7965F449" w14:textId="77777777" w:rsidR="00D26394" w:rsidRDefault="00D26394" w:rsidP="00011C06">
      <w:pPr>
        <w:ind w:left="426"/>
      </w:pPr>
    </w:p>
    <w:p w14:paraId="051D5095" w14:textId="30E5C291" w:rsidR="00D26394" w:rsidRDefault="00D26394" w:rsidP="00011C06">
      <w:pPr>
        <w:ind w:left="426"/>
      </w:pPr>
      <w:r>
        <w:t>”Vi lægger 2020 bag os og ser frem mod 2021, hvor vi glæder os til, at vi skal på revyscenen igen. Det kan man vist ikke gøre meget bedre end med en julesang, og så er vi jo bare alle sammen helt pjattede med jul,” siger revydirektør Mickey Pless om baggrunden for julesangidéen.</w:t>
      </w:r>
    </w:p>
    <w:p w14:paraId="2F16D151" w14:textId="77777777" w:rsidR="00D26394" w:rsidRDefault="00D26394" w:rsidP="00011C06">
      <w:pPr>
        <w:ind w:left="426"/>
      </w:pPr>
    </w:p>
    <w:p w14:paraId="50A9168E" w14:textId="71B179BC" w:rsidR="00D26394" w:rsidRDefault="00D26394" w:rsidP="00011C06">
      <w:pPr>
        <w:ind w:left="426"/>
      </w:pPr>
      <w:r w:rsidRPr="00C44B14">
        <w:t xml:space="preserve">I 2021 er det </w:t>
      </w:r>
      <w:r w:rsidRPr="00011C06">
        <w:rPr>
          <w:b/>
          <w:bCs/>
          <w:i/>
          <w:iCs/>
        </w:rPr>
        <w:t>Silas Holst, Pernille Schrøder, Rasmus Krogsgaard, Rikke Buch Bendtsen, Karsten Jansfort og Mickey Pless</w:t>
      </w:r>
      <w:r w:rsidRPr="00C44B14">
        <w:t>, der sørger f</w:t>
      </w:r>
      <w:r>
        <w:t>or underholdningen på de skrå brædder i Nykøbing Falster Revyen. Og det er også hele revyholdet, der har været i studiet for at indspille julesangen.</w:t>
      </w:r>
    </w:p>
    <w:p w14:paraId="23E4A0C9" w14:textId="77777777" w:rsidR="00D26394" w:rsidRDefault="00D26394" w:rsidP="00011C06">
      <w:pPr>
        <w:ind w:left="426"/>
      </w:pPr>
    </w:p>
    <w:p w14:paraId="01D328CC" w14:textId="5F96377D" w:rsidR="00D26394" w:rsidRPr="00C44B14" w:rsidRDefault="00D26394" w:rsidP="00011C06">
      <w:pPr>
        <w:ind w:left="426"/>
      </w:pPr>
      <w:r>
        <w:t xml:space="preserve">”Jeg synes jo, at det har været helt fantastisk at kunne samle alle skuespillerne om at lave julesangen. Det sammenhold og fællesskab, som revyholdet har, gør bare, at det bliver et fantastisk </w:t>
      </w:r>
      <w:r w:rsidR="00CB5B4B">
        <w:t>revy år</w:t>
      </w:r>
      <w:r>
        <w:t xml:space="preserve"> i Nykøbing Falster i 2021. Det er jeg ikke et sekund i tvivl om,” siger Mickey Pless.</w:t>
      </w:r>
    </w:p>
    <w:p w14:paraId="66CAFD13" w14:textId="77777777" w:rsidR="00D26394" w:rsidRDefault="00D26394" w:rsidP="00011C06">
      <w:pPr>
        <w:ind w:left="426"/>
      </w:pPr>
    </w:p>
    <w:p w14:paraId="1CD0BA1B" w14:textId="309D1378" w:rsidR="00D26394" w:rsidRDefault="00D26394" w:rsidP="00011C06">
      <w:pPr>
        <w:ind w:left="426"/>
      </w:pPr>
      <w:r>
        <w:t xml:space="preserve">Teksten giver i ægte revystil et par kærlige stikpiller til coronarestriktionerne, og så sætter sangen ord på noget af det, som mange efterhånden sukker efter, ikke mindst i juletiden. </w:t>
      </w:r>
    </w:p>
    <w:p w14:paraId="1500B2A8" w14:textId="56D2A0DF" w:rsidR="00011C06" w:rsidRDefault="00011C06" w:rsidP="00011C06">
      <w:pPr>
        <w:ind w:left="426"/>
      </w:pPr>
    </w:p>
    <w:p w14:paraId="6972784B" w14:textId="677DBF58" w:rsidR="00011C06" w:rsidRDefault="00011C06" w:rsidP="00011C06">
      <w:pPr>
        <w:ind w:left="426"/>
      </w:pPr>
    </w:p>
    <w:p w14:paraId="5E227499" w14:textId="6AE0056B" w:rsidR="00011C06" w:rsidRDefault="00011C06" w:rsidP="00011C06">
      <w:pPr>
        <w:ind w:left="426"/>
      </w:pPr>
    </w:p>
    <w:p w14:paraId="2F3CD308" w14:textId="4B78A8CE" w:rsidR="00011C06" w:rsidRDefault="00011C06" w:rsidP="00011C06">
      <w:pPr>
        <w:ind w:left="426"/>
      </w:pPr>
    </w:p>
    <w:p w14:paraId="6EF0CAF0" w14:textId="26A64CCE" w:rsidR="00011C06" w:rsidRDefault="00011C06" w:rsidP="00011C06">
      <w:pPr>
        <w:ind w:left="426"/>
      </w:pPr>
    </w:p>
    <w:p w14:paraId="54DD38CD" w14:textId="45D8F2A1" w:rsidR="00011C06" w:rsidRDefault="00011C06" w:rsidP="00011C06">
      <w:pPr>
        <w:ind w:left="426"/>
      </w:pPr>
    </w:p>
    <w:p w14:paraId="2EE0E261" w14:textId="04597F8E" w:rsidR="00011C06" w:rsidRDefault="00011C06" w:rsidP="00011C06">
      <w:pPr>
        <w:ind w:left="426"/>
      </w:pPr>
    </w:p>
    <w:p w14:paraId="49F6A3D5" w14:textId="77777777" w:rsidR="00011C06" w:rsidRDefault="00011C06" w:rsidP="00011C06">
      <w:pPr>
        <w:ind w:left="426"/>
      </w:pPr>
    </w:p>
    <w:p w14:paraId="1C5B1834" w14:textId="77777777" w:rsidR="00D26394" w:rsidRDefault="00D26394" w:rsidP="00011C06">
      <w:pPr>
        <w:ind w:left="426"/>
      </w:pPr>
    </w:p>
    <w:p w14:paraId="0E8066CB" w14:textId="145BAF27" w:rsidR="00D26394" w:rsidRDefault="00D26394" w:rsidP="00011C06">
      <w:pPr>
        <w:ind w:left="426"/>
      </w:pPr>
      <w:r>
        <w:t>”Vi glæder os til, at vi igen kan være sammen, som vi har lyst til. Det har været et hårdt år for rigtig mange mennesker, og vi forsøger med sangen her at sprede lidt julestemning og give folk et smil på læben,” siger Mickey Pless, der lover revyhungrende gæster, at Nykøbing Falster Revyen, der årligt tiltrækker godt 30.000 gæster, vil blive spillet næste år.</w:t>
      </w:r>
    </w:p>
    <w:p w14:paraId="6972DAD3" w14:textId="77777777" w:rsidR="00D26394" w:rsidRDefault="00D26394" w:rsidP="00011C06">
      <w:pPr>
        <w:ind w:left="426"/>
      </w:pPr>
    </w:p>
    <w:p w14:paraId="24518489" w14:textId="77777777" w:rsidR="00011C06" w:rsidRDefault="00D26394" w:rsidP="00011C06">
      <w:pPr>
        <w:ind w:left="426"/>
      </w:pPr>
      <w:r>
        <w:t xml:space="preserve">”Vi er så klar til at komme på scenen og optræde for publikum, for vi savner virkelig at være med til at skabe noget godt humør. Med julesangen kan vi sørge for lidt god stemning </w:t>
      </w:r>
      <w:r w:rsidR="00011C06">
        <w:t>og fremtiden ser jo efterhånden noget lysere ud</w:t>
      </w:r>
      <w:r>
        <w:t xml:space="preserve">. </w:t>
      </w:r>
    </w:p>
    <w:p w14:paraId="141FECE6" w14:textId="77777777" w:rsidR="00011C06" w:rsidRDefault="00011C06" w:rsidP="00011C06">
      <w:pPr>
        <w:ind w:left="426"/>
      </w:pPr>
    </w:p>
    <w:p w14:paraId="6EF44113" w14:textId="66563443" w:rsidR="00D26394" w:rsidRDefault="00D26394" w:rsidP="00011C06">
      <w:pPr>
        <w:ind w:left="426"/>
      </w:pPr>
      <w:r>
        <w:t>Så vi håber, at folk vil tage godt imod sangen og synge med hjemme i stuerne,” siger Mickey Pless.</w:t>
      </w:r>
    </w:p>
    <w:p w14:paraId="51ADC7B8" w14:textId="77777777" w:rsidR="00D26394" w:rsidRDefault="00D26394" w:rsidP="00011C06">
      <w:pPr>
        <w:ind w:left="426"/>
      </w:pPr>
    </w:p>
    <w:p w14:paraId="6747ADB8" w14:textId="53ADBE8C" w:rsidR="00D26394" w:rsidRPr="00D26394" w:rsidRDefault="00D26394" w:rsidP="00011C06">
      <w:pPr>
        <w:ind w:left="426"/>
        <w:rPr>
          <w:b/>
          <w:bCs/>
        </w:rPr>
      </w:pPr>
      <w:r w:rsidRPr="00D26394">
        <w:rPr>
          <w:b/>
          <w:bCs/>
        </w:rPr>
        <w:t>Fakta:</w:t>
      </w:r>
    </w:p>
    <w:p w14:paraId="0BB83C1D" w14:textId="2205FB40" w:rsidR="00D26394" w:rsidRDefault="00D26394" w:rsidP="00011C06">
      <w:pPr>
        <w:ind w:left="426"/>
      </w:pPr>
      <w:r>
        <w:t xml:space="preserve">Sangen ’Mens vi </w:t>
      </w:r>
      <w:r w:rsidR="00CB5B4B">
        <w:t>venter… ’</w:t>
      </w:r>
      <w:r>
        <w:t xml:space="preserve"> kan downloades gratis på Nykøbing Falster Revyens hjemmeside: </w:t>
      </w:r>
      <w:hyperlink r:id="rId6" w:history="1">
        <w:r w:rsidRPr="00B11912">
          <w:rPr>
            <w:rStyle w:val="Hyperlink"/>
          </w:rPr>
          <w:t>https://www.nyk-revy.dk/</w:t>
        </w:r>
      </w:hyperlink>
      <w:r>
        <w:t xml:space="preserve">  samt på diverse musiktjenester. </w:t>
      </w:r>
    </w:p>
    <w:p w14:paraId="2B71731C" w14:textId="3ADECBF0" w:rsidR="00D26394" w:rsidRDefault="00D26394" w:rsidP="00011C06">
      <w:pPr>
        <w:ind w:left="426"/>
      </w:pPr>
      <w:r>
        <w:t xml:space="preserve">Musikvideoen </w:t>
      </w:r>
      <w:r w:rsidR="00011C06">
        <w:t xml:space="preserve">til sangen kan ses på revyens </w:t>
      </w:r>
      <w:r w:rsidR="00CB5B4B">
        <w:t>Facebook</w:t>
      </w:r>
      <w:r w:rsidR="00011C06">
        <w:t xml:space="preserve"> side og på </w:t>
      </w:r>
      <w:r w:rsidR="00CB5B4B">
        <w:t>YouTube</w:t>
      </w:r>
      <w:r w:rsidR="00011C06">
        <w:t>:</w:t>
      </w:r>
    </w:p>
    <w:p w14:paraId="26EB16A2" w14:textId="0D326FFB" w:rsidR="00011C06" w:rsidRDefault="007B0B18" w:rsidP="00011C06">
      <w:pPr>
        <w:ind w:left="426"/>
      </w:pPr>
      <w:hyperlink r:id="rId7" w:history="1">
        <w:r w:rsidR="00011C06" w:rsidRPr="00FC326C">
          <w:rPr>
            <w:rStyle w:val="Hyperlink"/>
          </w:rPr>
          <w:t>https://youtu.be/aN4SN66JK2U</w:t>
        </w:r>
      </w:hyperlink>
      <w:r w:rsidR="00011C06">
        <w:t xml:space="preserve"> </w:t>
      </w:r>
    </w:p>
    <w:p w14:paraId="62FEB15F" w14:textId="5FE76466" w:rsidR="00011C06" w:rsidRDefault="00011C06" w:rsidP="00011C06">
      <w:pPr>
        <w:ind w:left="426"/>
      </w:pPr>
    </w:p>
    <w:p w14:paraId="5EC69957" w14:textId="649B6F03" w:rsidR="00011C06" w:rsidRDefault="00011C06" w:rsidP="00011C06">
      <w:pPr>
        <w:ind w:left="426"/>
      </w:pPr>
      <w:r>
        <w:t>Tekst: Rasmus Krogsgaard</w:t>
      </w:r>
    </w:p>
    <w:p w14:paraId="39FEAD91" w14:textId="1DE61D3E" w:rsidR="00011C06" w:rsidRDefault="00011C06" w:rsidP="00011C06">
      <w:pPr>
        <w:ind w:left="426"/>
      </w:pPr>
      <w:r>
        <w:t>Musik: Mickey Pless</w:t>
      </w:r>
    </w:p>
    <w:p w14:paraId="1FFC84D4" w14:textId="3580806C" w:rsidR="00011C06" w:rsidRDefault="00011C06" w:rsidP="00011C06">
      <w:pPr>
        <w:ind w:left="426"/>
      </w:pPr>
    </w:p>
    <w:p w14:paraId="1DCB8D0C" w14:textId="3EADAF70" w:rsidR="00011C06" w:rsidRDefault="00011C06" w:rsidP="00011C06">
      <w:pPr>
        <w:ind w:left="426"/>
      </w:pPr>
      <w:r>
        <w:t>Medvirkende skuespillere:</w:t>
      </w:r>
    </w:p>
    <w:p w14:paraId="283021AC" w14:textId="3BC8D256" w:rsidR="00011C06" w:rsidRDefault="00011C06" w:rsidP="00011C06">
      <w:pPr>
        <w:ind w:left="426"/>
      </w:pPr>
      <w:r>
        <w:t>Silas Holst, Pernille Schrøder, Karsten Jansfort, Rikke Buch Bendtsen, Rasmus Krogsgaard &amp; Mickey Pless</w:t>
      </w:r>
    </w:p>
    <w:p w14:paraId="2239FA32" w14:textId="2540188C" w:rsidR="00011C06" w:rsidRDefault="00011C06" w:rsidP="00011C06">
      <w:pPr>
        <w:ind w:left="426"/>
      </w:pPr>
    </w:p>
    <w:p w14:paraId="26FA782B" w14:textId="218D69A1" w:rsidR="00011C06" w:rsidRDefault="00011C06" w:rsidP="00011C06">
      <w:pPr>
        <w:ind w:left="426"/>
      </w:pPr>
      <w:r>
        <w:t>Vokaler er indspillet i Facit Studie, Slangerup – 2020</w:t>
      </w:r>
    </w:p>
    <w:p w14:paraId="08E03E2E" w14:textId="491A0900" w:rsidR="00011C06" w:rsidRDefault="00011C06" w:rsidP="00011C06">
      <w:pPr>
        <w:ind w:left="426"/>
      </w:pPr>
    </w:p>
    <w:p w14:paraId="06D811BB" w14:textId="20C36E9F" w:rsidR="00011C06" w:rsidRPr="007B0B18" w:rsidRDefault="00011C06" w:rsidP="00011C06">
      <w:pPr>
        <w:ind w:left="426"/>
        <w:rPr>
          <w:lang w:val="en-US"/>
        </w:rPr>
      </w:pPr>
      <w:proofErr w:type="spellStart"/>
      <w:r w:rsidRPr="007B0B18">
        <w:rPr>
          <w:lang w:val="en-US"/>
        </w:rPr>
        <w:t>Musikalsk</w:t>
      </w:r>
      <w:proofErr w:type="spellEnd"/>
      <w:r w:rsidRPr="007B0B18">
        <w:rPr>
          <w:lang w:val="en-US"/>
        </w:rPr>
        <w:t xml:space="preserve"> arrangement: Mickey </w:t>
      </w:r>
      <w:proofErr w:type="spellStart"/>
      <w:r w:rsidRPr="007B0B18">
        <w:rPr>
          <w:lang w:val="en-US"/>
        </w:rPr>
        <w:t>Pless</w:t>
      </w:r>
      <w:proofErr w:type="spellEnd"/>
    </w:p>
    <w:p w14:paraId="047798F7" w14:textId="4DC37466" w:rsidR="00011C06" w:rsidRPr="007B0B18" w:rsidRDefault="00011C06" w:rsidP="00011C06">
      <w:pPr>
        <w:ind w:left="426"/>
        <w:rPr>
          <w:lang w:val="en-US"/>
        </w:rPr>
      </w:pPr>
      <w:r w:rsidRPr="007B0B18">
        <w:rPr>
          <w:lang w:val="en-US"/>
        </w:rPr>
        <w:t xml:space="preserve">Keys &amp; </w:t>
      </w:r>
      <w:proofErr w:type="spellStart"/>
      <w:r w:rsidRPr="007B0B18">
        <w:rPr>
          <w:lang w:val="en-US"/>
        </w:rPr>
        <w:t>Programmering</w:t>
      </w:r>
      <w:proofErr w:type="spellEnd"/>
      <w:r w:rsidRPr="007B0B18">
        <w:rPr>
          <w:lang w:val="en-US"/>
        </w:rPr>
        <w:t xml:space="preserve">: Mickey </w:t>
      </w:r>
      <w:proofErr w:type="spellStart"/>
      <w:r w:rsidRPr="007B0B18">
        <w:rPr>
          <w:lang w:val="en-US"/>
        </w:rPr>
        <w:t>Pless</w:t>
      </w:r>
      <w:proofErr w:type="spellEnd"/>
    </w:p>
    <w:p w14:paraId="5E5558CD" w14:textId="741EE0A0" w:rsidR="00011C06" w:rsidRPr="007B0B18" w:rsidRDefault="00011C06" w:rsidP="00011C06">
      <w:pPr>
        <w:ind w:left="426"/>
        <w:rPr>
          <w:lang w:val="en-US"/>
        </w:rPr>
      </w:pPr>
      <w:proofErr w:type="spellStart"/>
      <w:r w:rsidRPr="007B0B18">
        <w:rPr>
          <w:lang w:val="en-US"/>
        </w:rPr>
        <w:t>Kor</w:t>
      </w:r>
      <w:proofErr w:type="spellEnd"/>
      <w:r w:rsidRPr="007B0B18">
        <w:rPr>
          <w:lang w:val="en-US"/>
        </w:rPr>
        <w:t xml:space="preserve">: Mickey </w:t>
      </w:r>
      <w:proofErr w:type="spellStart"/>
      <w:r w:rsidRPr="007B0B18">
        <w:rPr>
          <w:lang w:val="en-US"/>
        </w:rPr>
        <w:t>Pless</w:t>
      </w:r>
      <w:proofErr w:type="spellEnd"/>
    </w:p>
    <w:p w14:paraId="5F9C6052" w14:textId="00C2BD91" w:rsidR="00011C06" w:rsidRPr="007B0B18" w:rsidRDefault="00011C06" w:rsidP="00011C06">
      <w:pPr>
        <w:ind w:left="426"/>
        <w:rPr>
          <w:lang w:val="en-US"/>
        </w:rPr>
      </w:pPr>
      <w:r w:rsidRPr="007B0B18">
        <w:rPr>
          <w:lang w:val="en-US"/>
        </w:rPr>
        <w:t xml:space="preserve">Guitar: Casper </w:t>
      </w:r>
      <w:proofErr w:type="spellStart"/>
      <w:r w:rsidRPr="007B0B18">
        <w:rPr>
          <w:lang w:val="en-US"/>
        </w:rPr>
        <w:t>Gyldensøe</w:t>
      </w:r>
      <w:proofErr w:type="spellEnd"/>
    </w:p>
    <w:p w14:paraId="49EF0877" w14:textId="300B8E1E" w:rsidR="00011C06" w:rsidRDefault="00011C06" w:rsidP="00011C06">
      <w:pPr>
        <w:ind w:left="426"/>
      </w:pPr>
      <w:r>
        <w:t xml:space="preserve">Trompet: Jens </w:t>
      </w:r>
      <w:proofErr w:type="spellStart"/>
      <w:r>
        <w:t>Gotholdt</w:t>
      </w:r>
      <w:proofErr w:type="spellEnd"/>
    </w:p>
    <w:p w14:paraId="4657D5A3" w14:textId="08492C6B" w:rsidR="00011C06" w:rsidRDefault="00011C06" w:rsidP="00011C06">
      <w:pPr>
        <w:ind w:left="426"/>
      </w:pPr>
      <w:r>
        <w:t>Sax: Thomas Lund Madsen</w:t>
      </w:r>
    </w:p>
    <w:p w14:paraId="15B3BDC5" w14:textId="77777777" w:rsidR="00D26394" w:rsidRDefault="00D26394" w:rsidP="00011C06"/>
    <w:p w14:paraId="20438B52" w14:textId="77777777" w:rsidR="00D26394" w:rsidRPr="005C7545" w:rsidRDefault="00D26394" w:rsidP="00011C06">
      <w:pPr>
        <w:ind w:left="426"/>
        <w:rPr>
          <w:b/>
          <w:bCs/>
          <w:i/>
          <w:iCs/>
        </w:rPr>
      </w:pPr>
      <w:r w:rsidRPr="005C7545">
        <w:rPr>
          <w:b/>
          <w:bCs/>
          <w:i/>
          <w:iCs/>
        </w:rPr>
        <w:t>For yderligere oplysninger eller interview kontakt revydirektør Mickey Pless på tlf. 61788043 eller pressekoordinator Hanne Gaard Guldager på tlf. 93942110</w:t>
      </w:r>
    </w:p>
    <w:p w14:paraId="5A4483E8" w14:textId="77777777" w:rsidR="00D26394" w:rsidRPr="00DA7476" w:rsidRDefault="00D26394" w:rsidP="00011C06">
      <w:pPr>
        <w:ind w:left="426"/>
      </w:pPr>
    </w:p>
    <w:p w14:paraId="5D5D5D07" w14:textId="77777777" w:rsidR="00D8142E" w:rsidRDefault="00D8142E" w:rsidP="00D8142E">
      <w:pPr>
        <w:tabs>
          <w:tab w:val="left" w:pos="5703"/>
        </w:tabs>
      </w:pPr>
    </w:p>
    <w:p w14:paraId="61C6C4BC" w14:textId="77777777" w:rsidR="00D8142E" w:rsidRDefault="00D8142E" w:rsidP="00D8142E">
      <w:pPr>
        <w:tabs>
          <w:tab w:val="left" w:pos="5703"/>
        </w:tabs>
      </w:pPr>
    </w:p>
    <w:p w14:paraId="21764F6B" w14:textId="77777777" w:rsidR="00D8142E" w:rsidRDefault="00D8142E" w:rsidP="00D8142E">
      <w:pPr>
        <w:tabs>
          <w:tab w:val="left" w:pos="5703"/>
        </w:tabs>
      </w:pPr>
      <w:r>
        <w:tab/>
      </w:r>
    </w:p>
    <w:p w14:paraId="52D17DA8" w14:textId="77777777" w:rsidR="00D8142E" w:rsidRPr="00D8142E" w:rsidRDefault="00D8142E" w:rsidP="00D8142E">
      <w:pPr>
        <w:tabs>
          <w:tab w:val="left" w:pos="5703"/>
        </w:tabs>
      </w:pPr>
    </w:p>
    <w:sectPr w:rsidR="00D8142E" w:rsidRPr="00D8142E" w:rsidSect="00D8142E">
      <w:pgSz w:w="11900" w:h="16840"/>
      <w:pgMar w:top="273"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81B4B"/>
    <w:multiLevelType w:val="hybridMultilevel"/>
    <w:tmpl w:val="833E8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2E"/>
    <w:rsid w:val="00011C06"/>
    <w:rsid w:val="001A00E6"/>
    <w:rsid w:val="00213191"/>
    <w:rsid w:val="00275025"/>
    <w:rsid w:val="002D1A9E"/>
    <w:rsid w:val="003424C3"/>
    <w:rsid w:val="00742BFA"/>
    <w:rsid w:val="00757FB6"/>
    <w:rsid w:val="007B0B18"/>
    <w:rsid w:val="007F33A5"/>
    <w:rsid w:val="00812A1E"/>
    <w:rsid w:val="008A6B36"/>
    <w:rsid w:val="009B7175"/>
    <w:rsid w:val="009C7163"/>
    <w:rsid w:val="00A05D86"/>
    <w:rsid w:val="00B02FD8"/>
    <w:rsid w:val="00C31EDB"/>
    <w:rsid w:val="00CB5B4B"/>
    <w:rsid w:val="00CC67FC"/>
    <w:rsid w:val="00D26394"/>
    <w:rsid w:val="00D8142E"/>
    <w:rsid w:val="00E51F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DB4D6"/>
  <w15:chartTrackingRefBased/>
  <w15:docId w15:val="{50F8A027-1C2F-5D43-8926-524F52B9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5">
    <w:name w:val="heading 5"/>
    <w:basedOn w:val="Normal"/>
    <w:link w:val="Overskrift5Tegn"/>
    <w:uiPriority w:val="9"/>
    <w:qFormat/>
    <w:rsid w:val="00D8142E"/>
    <w:pPr>
      <w:spacing w:before="100" w:beforeAutospacing="1" w:after="100" w:afterAutospacing="1"/>
      <w:outlineLvl w:val="4"/>
    </w:pPr>
    <w:rPr>
      <w:rFonts w:ascii="Times New Roman" w:eastAsia="Times New Roman" w:hAnsi="Times New Roman" w:cs="Times New Roman"/>
      <w:b/>
      <w:bCs/>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5Tegn">
    <w:name w:val="Overskrift 5 Tegn"/>
    <w:basedOn w:val="Standardskrifttypeiafsnit"/>
    <w:link w:val="Overskrift5"/>
    <w:uiPriority w:val="9"/>
    <w:rsid w:val="00D8142E"/>
    <w:rPr>
      <w:rFonts w:ascii="Times New Roman" w:eastAsia="Times New Roman" w:hAnsi="Times New Roman" w:cs="Times New Roman"/>
      <w:b/>
      <w:bCs/>
      <w:sz w:val="20"/>
      <w:szCs w:val="20"/>
      <w:lang w:eastAsia="da-DK"/>
    </w:rPr>
  </w:style>
  <w:style w:type="paragraph" w:styleId="NormalWeb">
    <w:name w:val="Normal (Web)"/>
    <w:basedOn w:val="Normal"/>
    <w:uiPriority w:val="99"/>
    <w:semiHidden/>
    <w:unhideWhenUsed/>
    <w:rsid w:val="00D8142E"/>
    <w:pPr>
      <w:spacing w:before="100" w:beforeAutospacing="1" w:after="100" w:afterAutospacing="1"/>
    </w:pPr>
    <w:rPr>
      <w:rFonts w:ascii="Times New Roman" w:eastAsia="Times New Roman" w:hAnsi="Times New Roman" w:cs="Times New Roman"/>
      <w:lang w:eastAsia="da-DK"/>
    </w:rPr>
  </w:style>
  <w:style w:type="character" w:styleId="Hyperlink">
    <w:name w:val="Hyperlink"/>
    <w:basedOn w:val="Standardskrifttypeiafsnit"/>
    <w:uiPriority w:val="99"/>
    <w:unhideWhenUsed/>
    <w:rsid w:val="00D26394"/>
    <w:rPr>
      <w:color w:val="0563C1" w:themeColor="hyperlink"/>
      <w:u w:val="single"/>
    </w:rPr>
  </w:style>
  <w:style w:type="character" w:styleId="Ulstomtale">
    <w:name w:val="Unresolved Mention"/>
    <w:basedOn w:val="Standardskrifttypeiafsnit"/>
    <w:uiPriority w:val="99"/>
    <w:semiHidden/>
    <w:unhideWhenUsed/>
    <w:rsid w:val="00D26394"/>
    <w:rPr>
      <w:color w:val="605E5C"/>
      <w:shd w:val="clear" w:color="auto" w:fill="E1DFDD"/>
    </w:rPr>
  </w:style>
  <w:style w:type="paragraph" w:styleId="Listeafsnit">
    <w:name w:val="List Paragraph"/>
    <w:basedOn w:val="Normal"/>
    <w:uiPriority w:val="34"/>
    <w:qFormat/>
    <w:rsid w:val="00011C06"/>
    <w:pPr>
      <w:ind w:left="720"/>
      <w:contextualSpacing/>
    </w:pPr>
  </w:style>
  <w:style w:type="character" w:styleId="BesgtLink">
    <w:name w:val="FollowedHyperlink"/>
    <w:basedOn w:val="Standardskrifttypeiafsnit"/>
    <w:uiPriority w:val="99"/>
    <w:semiHidden/>
    <w:unhideWhenUsed/>
    <w:rsid w:val="00011C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945006">
      <w:bodyDiv w:val="1"/>
      <w:marLeft w:val="0"/>
      <w:marRight w:val="0"/>
      <w:marTop w:val="0"/>
      <w:marBottom w:val="0"/>
      <w:divBdr>
        <w:top w:val="none" w:sz="0" w:space="0" w:color="auto"/>
        <w:left w:val="none" w:sz="0" w:space="0" w:color="auto"/>
        <w:bottom w:val="none" w:sz="0" w:space="0" w:color="auto"/>
        <w:right w:val="none" w:sz="0" w:space="0" w:color="auto"/>
      </w:divBdr>
      <w:divsChild>
        <w:div w:id="954554880">
          <w:marLeft w:val="0"/>
          <w:marRight w:val="0"/>
          <w:marTop w:val="0"/>
          <w:marBottom w:val="0"/>
          <w:divBdr>
            <w:top w:val="none" w:sz="0" w:space="0" w:color="auto"/>
            <w:left w:val="none" w:sz="0" w:space="0" w:color="auto"/>
            <w:bottom w:val="none" w:sz="0" w:space="0" w:color="auto"/>
            <w:right w:val="none" w:sz="0" w:space="0" w:color="auto"/>
          </w:divBdr>
          <w:divsChild>
            <w:div w:id="1050298381">
              <w:marLeft w:val="0"/>
              <w:marRight w:val="0"/>
              <w:marTop w:val="540"/>
              <w:marBottom w:val="0"/>
              <w:divBdr>
                <w:top w:val="none" w:sz="0" w:space="0" w:color="auto"/>
                <w:left w:val="none" w:sz="0" w:space="0" w:color="auto"/>
                <w:bottom w:val="none" w:sz="0" w:space="0" w:color="auto"/>
                <w:right w:val="none" w:sz="0" w:space="0" w:color="auto"/>
              </w:divBdr>
            </w:div>
          </w:divsChild>
        </w:div>
        <w:div w:id="1542016834">
          <w:marLeft w:val="0"/>
          <w:marRight w:val="0"/>
          <w:marTop w:val="540"/>
          <w:marBottom w:val="0"/>
          <w:divBdr>
            <w:top w:val="none" w:sz="0" w:space="0" w:color="auto"/>
            <w:left w:val="none" w:sz="0" w:space="0" w:color="auto"/>
            <w:bottom w:val="none" w:sz="0" w:space="0" w:color="auto"/>
            <w:right w:val="none" w:sz="0" w:space="0" w:color="auto"/>
          </w:divBdr>
          <w:divsChild>
            <w:div w:id="995886399">
              <w:marLeft w:val="0"/>
              <w:marRight w:val="0"/>
              <w:marTop w:val="0"/>
              <w:marBottom w:val="0"/>
              <w:divBdr>
                <w:top w:val="none" w:sz="0" w:space="0" w:color="auto"/>
                <w:left w:val="none" w:sz="0" w:space="0" w:color="auto"/>
                <w:bottom w:val="none" w:sz="0" w:space="0" w:color="auto"/>
                <w:right w:val="none" w:sz="0" w:space="0" w:color="auto"/>
              </w:divBdr>
              <w:divsChild>
                <w:div w:id="173588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0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aN4SN66JK2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k-revy.dk/"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3038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Pless</dc:creator>
  <cp:keywords/>
  <dc:description/>
  <cp:lastModifiedBy>Andreas Hermansen</cp:lastModifiedBy>
  <cp:revision>2</cp:revision>
  <dcterms:created xsi:type="dcterms:W3CDTF">2020-11-30T13:07:00Z</dcterms:created>
  <dcterms:modified xsi:type="dcterms:W3CDTF">2020-11-30T13:07:00Z</dcterms:modified>
</cp:coreProperties>
</file>